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9521" w14:textId="77777777" w:rsidR="004B3963" w:rsidRDefault="004B3963">
      <w:pPr>
        <w:pStyle w:val="Default"/>
      </w:pPr>
    </w:p>
    <w:p w14:paraId="1B5BC30C" w14:textId="6A1EBC30" w:rsidR="00193C1F" w:rsidRDefault="00193C1F">
      <w:pPr>
        <w:pStyle w:val="Default"/>
      </w:pPr>
      <w:r>
        <w:rPr>
          <w:noProof/>
        </w:rPr>
        <w:drawing>
          <wp:inline distT="0" distB="0" distL="0" distR="0" wp14:anchorId="382667FD" wp14:editId="564FA1D9">
            <wp:extent cx="1152525" cy="819150"/>
            <wp:effectExtent l="0" t="0" r="9525" b="0"/>
            <wp:docPr id="2" name="Afbeelding 1" descr="HSV Het Baarsje - Oldemar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V Het Baarsje - Oldemark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C41A3" w14:textId="717CA840" w:rsidR="00193C1F" w:rsidRDefault="00193C1F">
      <w:pPr>
        <w:pStyle w:val="Default"/>
      </w:pPr>
      <w:r>
        <w:t>Opgericht 28 juli 1953</w:t>
      </w:r>
    </w:p>
    <w:p w14:paraId="2BB77A01" w14:textId="4C4798A5" w:rsidR="0064266C" w:rsidRDefault="0064266C">
      <w:pPr>
        <w:pStyle w:val="Default"/>
      </w:pPr>
      <w:r>
        <w:t>Secretariaat:  baarsjeoldemarkt@hetnet.nl</w:t>
      </w:r>
    </w:p>
    <w:p w14:paraId="520B2AD6" w14:textId="77777777" w:rsidR="00193C1F" w:rsidRDefault="00193C1F">
      <w:pPr>
        <w:pStyle w:val="Default"/>
      </w:pPr>
    </w:p>
    <w:p w14:paraId="34F81537" w14:textId="77777777" w:rsidR="004B3963" w:rsidRDefault="00B27B73">
      <w:pPr>
        <w:pStyle w:val="Default"/>
      </w:pPr>
      <w:r>
        <w:rPr>
          <w:noProof/>
        </w:rPr>
        <w:drawing>
          <wp:inline distT="0" distB="0" distL="0" distR="0" wp14:anchorId="00A3CA55" wp14:editId="2695DC2C">
            <wp:extent cx="5760720" cy="1028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2AD22" w14:textId="77777777" w:rsidR="004B3963" w:rsidRDefault="00B27B7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Het Baarsje</w:t>
      </w:r>
    </w:p>
    <w:p w14:paraId="7AC8B622" w14:textId="77777777" w:rsidR="004B3963" w:rsidRDefault="004B3963">
      <w:pPr>
        <w:pStyle w:val="Default"/>
        <w:rPr>
          <w:b/>
          <w:sz w:val="28"/>
          <w:szCs w:val="28"/>
        </w:rPr>
      </w:pPr>
    </w:p>
    <w:p w14:paraId="01002CD1" w14:textId="543E3F85" w:rsidR="004B3963" w:rsidRDefault="00B27B7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Uitnodiging Algemene ledenvergadering 202</w:t>
      </w:r>
      <w:r w:rsidR="0080667F">
        <w:rPr>
          <w:b/>
          <w:sz w:val="28"/>
          <w:szCs w:val="28"/>
        </w:rPr>
        <w:t>5</w:t>
      </w:r>
    </w:p>
    <w:p w14:paraId="7EC40824" w14:textId="77777777" w:rsidR="004B3963" w:rsidRDefault="004B3963">
      <w:pPr>
        <w:pStyle w:val="Default"/>
        <w:rPr>
          <w:b/>
          <w:sz w:val="28"/>
          <w:szCs w:val="28"/>
        </w:rPr>
      </w:pPr>
    </w:p>
    <w:p w14:paraId="41795274" w14:textId="77777777" w:rsidR="004B3963" w:rsidRDefault="004B3963">
      <w:pPr>
        <w:pStyle w:val="Default"/>
        <w:rPr>
          <w:b/>
          <w:sz w:val="28"/>
          <w:szCs w:val="28"/>
        </w:rPr>
      </w:pPr>
    </w:p>
    <w:p w14:paraId="665CF771" w14:textId="77777777" w:rsidR="004B3963" w:rsidRDefault="004B3963">
      <w:pPr>
        <w:pStyle w:val="Default"/>
      </w:pPr>
    </w:p>
    <w:p w14:paraId="178D98F3" w14:textId="43FFA72E" w:rsidR="004B3963" w:rsidRDefault="00B27B73">
      <w:pPr>
        <w:pStyle w:val="Default"/>
      </w:pPr>
      <w:r>
        <w:rPr>
          <w:b/>
          <w:bCs/>
        </w:rPr>
        <w:t xml:space="preserve">Graag nodigen wij u uit voor het bijwonen van de jaarlijkse Algemene ledenvergadering. Deze zal worden gehouden op </w:t>
      </w:r>
      <w:r w:rsidR="0080667F">
        <w:rPr>
          <w:b/>
          <w:bCs/>
        </w:rPr>
        <w:t>3</w:t>
      </w:r>
      <w:r>
        <w:rPr>
          <w:b/>
          <w:bCs/>
        </w:rPr>
        <w:t xml:space="preserve"> februari  202</w:t>
      </w:r>
      <w:r w:rsidR="0080667F">
        <w:rPr>
          <w:b/>
          <w:bCs/>
        </w:rPr>
        <w:t>5</w:t>
      </w:r>
      <w:r>
        <w:rPr>
          <w:b/>
          <w:bCs/>
        </w:rPr>
        <w:t xml:space="preserve"> bij MFC </w:t>
      </w:r>
      <w:proofErr w:type="spellStart"/>
      <w:r>
        <w:rPr>
          <w:b/>
          <w:bCs/>
        </w:rPr>
        <w:t>Dalzicht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Frieseweg</w:t>
      </w:r>
      <w:proofErr w:type="spellEnd"/>
      <w:r>
        <w:rPr>
          <w:b/>
          <w:bCs/>
        </w:rPr>
        <w:t xml:space="preserve"> 39 Oldemarkt. De vergadering begint om 20.00 uur</w:t>
      </w:r>
      <w:r>
        <w:t xml:space="preserve">. </w:t>
      </w:r>
    </w:p>
    <w:p w14:paraId="2E314F29" w14:textId="77777777" w:rsidR="004B3963" w:rsidRDefault="004B3963">
      <w:pPr>
        <w:pStyle w:val="Default"/>
      </w:pPr>
    </w:p>
    <w:p w14:paraId="34B6AA2B" w14:textId="77777777" w:rsidR="004B3963" w:rsidRDefault="00B27B7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Agenda: </w:t>
      </w:r>
    </w:p>
    <w:p w14:paraId="5EAAF807" w14:textId="77777777" w:rsidR="004B3963" w:rsidRDefault="004B3963">
      <w:pPr>
        <w:pStyle w:val="Default"/>
      </w:pPr>
    </w:p>
    <w:p w14:paraId="5FFA1E86" w14:textId="77777777" w:rsidR="004B3963" w:rsidRDefault="00B27B73">
      <w:pPr>
        <w:pStyle w:val="Default"/>
        <w:rPr>
          <w:b/>
          <w:bCs/>
        </w:rPr>
      </w:pPr>
      <w:r>
        <w:rPr>
          <w:b/>
          <w:bCs/>
        </w:rPr>
        <w:t xml:space="preserve">1. Opening </w:t>
      </w:r>
    </w:p>
    <w:p w14:paraId="1971EFCC" w14:textId="77777777" w:rsidR="004B3963" w:rsidRDefault="004B3963">
      <w:pPr>
        <w:pStyle w:val="Default"/>
      </w:pPr>
    </w:p>
    <w:p w14:paraId="430914EA" w14:textId="77777777" w:rsidR="004B3963" w:rsidRDefault="00B27B73">
      <w:pPr>
        <w:pStyle w:val="Default"/>
        <w:rPr>
          <w:b/>
          <w:bCs/>
        </w:rPr>
      </w:pPr>
      <w:r>
        <w:rPr>
          <w:b/>
          <w:bCs/>
        </w:rPr>
        <w:t xml:space="preserve">2. Vaststelling van het verslag van de laatste algemene ledenvergadering. </w:t>
      </w:r>
    </w:p>
    <w:p w14:paraId="4E742A80" w14:textId="77777777" w:rsidR="004B3963" w:rsidRDefault="004B3963">
      <w:pPr>
        <w:pStyle w:val="Default"/>
      </w:pPr>
    </w:p>
    <w:p w14:paraId="598F5401" w14:textId="1A507A5B" w:rsidR="004B3963" w:rsidRDefault="00B27B73">
      <w:pPr>
        <w:pStyle w:val="Default"/>
        <w:rPr>
          <w:b/>
          <w:bCs/>
        </w:rPr>
      </w:pPr>
      <w:r>
        <w:rPr>
          <w:b/>
          <w:bCs/>
        </w:rPr>
        <w:t>3. Verslag van de kascommissie en vaststelling van de rekening over het jaar 202</w:t>
      </w:r>
      <w:r w:rsidR="0080667F">
        <w:rPr>
          <w:b/>
          <w:bCs/>
        </w:rPr>
        <w:t>4</w:t>
      </w:r>
      <w:r>
        <w:rPr>
          <w:b/>
          <w:bCs/>
        </w:rPr>
        <w:t xml:space="preserve"> </w:t>
      </w:r>
    </w:p>
    <w:p w14:paraId="6A968C98" w14:textId="75E37F80" w:rsidR="004B3963" w:rsidRDefault="00B27B73">
      <w:pPr>
        <w:pStyle w:val="Default"/>
        <w:rPr>
          <w:b/>
          <w:bCs/>
        </w:rPr>
      </w:pPr>
      <w:r>
        <w:rPr>
          <w:b/>
          <w:bCs/>
        </w:rPr>
        <w:t xml:space="preserve">    en de begroting voor het jaar 202</w:t>
      </w:r>
      <w:r w:rsidR="0080667F">
        <w:rPr>
          <w:b/>
          <w:bCs/>
        </w:rPr>
        <w:t>5</w:t>
      </w:r>
      <w:r>
        <w:rPr>
          <w:b/>
          <w:bCs/>
        </w:rPr>
        <w:t xml:space="preserve">. Thomas licht het e.e.a. toe. </w:t>
      </w:r>
    </w:p>
    <w:p w14:paraId="0B371176" w14:textId="427914C5" w:rsidR="004B3963" w:rsidRDefault="00B27B73">
      <w:pPr>
        <w:pStyle w:val="Default"/>
        <w:rPr>
          <w:b/>
          <w:bCs/>
        </w:rPr>
      </w:pPr>
      <w:r>
        <w:rPr>
          <w:b/>
          <w:bCs/>
        </w:rPr>
        <w:t xml:space="preserve">    De kascommissie bestaat uit de heren </w:t>
      </w:r>
      <w:r w:rsidR="0080667F">
        <w:rPr>
          <w:b/>
          <w:bCs/>
        </w:rPr>
        <w:t>Thom de Waard</w:t>
      </w:r>
      <w:r>
        <w:rPr>
          <w:b/>
          <w:bCs/>
        </w:rPr>
        <w:t xml:space="preserve"> en Edwin </w:t>
      </w:r>
      <w:proofErr w:type="spellStart"/>
      <w:r>
        <w:rPr>
          <w:b/>
          <w:bCs/>
        </w:rPr>
        <w:t>Riegman</w:t>
      </w:r>
      <w:proofErr w:type="spellEnd"/>
      <w:r>
        <w:rPr>
          <w:b/>
          <w:bCs/>
        </w:rPr>
        <w:t xml:space="preserve">. </w:t>
      </w:r>
    </w:p>
    <w:p w14:paraId="5AA58753" w14:textId="77777777" w:rsidR="004B3963" w:rsidRDefault="004B3963">
      <w:pPr>
        <w:pStyle w:val="Default"/>
        <w:rPr>
          <w:b/>
          <w:bCs/>
        </w:rPr>
      </w:pPr>
    </w:p>
    <w:p w14:paraId="1B45627B" w14:textId="77777777" w:rsidR="004B3963" w:rsidRDefault="00B27B73">
      <w:pPr>
        <w:pStyle w:val="Default"/>
        <w:rPr>
          <w:b/>
          <w:bCs/>
        </w:rPr>
      </w:pPr>
      <w:r>
        <w:rPr>
          <w:b/>
          <w:bCs/>
        </w:rPr>
        <w:t xml:space="preserve">4. Benoeming nieuwe kascommissie. </w:t>
      </w:r>
    </w:p>
    <w:p w14:paraId="4FDFCEAA" w14:textId="77777777" w:rsidR="004B3963" w:rsidRDefault="004B3963">
      <w:pPr>
        <w:pStyle w:val="Default"/>
      </w:pPr>
    </w:p>
    <w:p w14:paraId="4EEF6B2B" w14:textId="77777777" w:rsidR="002D652A" w:rsidRDefault="00B27B73" w:rsidP="002D652A">
      <w:pPr>
        <w:pStyle w:val="Default"/>
        <w:rPr>
          <w:b/>
          <w:bCs/>
        </w:rPr>
      </w:pPr>
      <w:r>
        <w:rPr>
          <w:b/>
          <w:bCs/>
        </w:rPr>
        <w:t xml:space="preserve">5. Bestuur. </w:t>
      </w:r>
      <w:r w:rsidR="002D652A">
        <w:rPr>
          <w:b/>
          <w:bCs/>
        </w:rPr>
        <w:t xml:space="preserve">In het huidige bestuur zijn Fred Haverkamp, Thomas Oosterkamp en Bert  </w:t>
      </w:r>
    </w:p>
    <w:p w14:paraId="6E56D12A" w14:textId="77777777" w:rsidR="00202B0C" w:rsidRDefault="002D652A" w:rsidP="002D652A">
      <w:pPr>
        <w:pStyle w:val="Default"/>
        <w:rPr>
          <w:b/>
          <w:bCs/>
        </w:rPr>
      </w:pPr>
      <w:r>
        <w:rPr>
          <w:b/>
          <w:bCs/>
        </w:rPr>
        <w:t xml:space="preserve">    Barneveld aftredend. Alle 3 hebben zich herkiesbaar gesteld. </w:t>
      </w:r>
      <w:r w:rsidR="00202B0C">
        <w:rPr>
          <w:b/>
          <w:bCs/>
        </w:rPr>
        <w:t xml:space="preserve">Fred voorlopig voor 1 jaar. </w:t>
      </w:r>
    </w:p>
    <w:p w14:paraId="2F4FFA2C" w14:textId="77777777" w:rsidR="00202B0C" w:rsidRDefault="00202B0C" w:rsidP="002D652A">
      <w:pPr>
        <w:pStyle w:val="Default"/>
        <w:rPr>
          <w:b/>
          <w:bCs/>
        </w:rPr>
      </w:pPr>
      <w:r>
        <w:rPr>
          <w:b/>
          <w:bCs/>
        </w:rPr>
        <w:t xml:space="preserve">    </w:t>
      </w:r>
      <w:r w:rsidR="002D652A">
        <w:rPr>
          <w:b/>
          <w:bCs/>
        </w:rPr>
        <w:t xml:space="preserve">Wanneer de vergadering hiermee instemt zijn </w:t>
      </w:r>
      <w:r>
        <w:rPr>
          <w:b/>
          <w:bCs/>
        </w:rPr>
        <w:t xml:space="preserve">Thomas en Bert </w:t>
      </w:r>
      <w:r w:rsidR="002D652A">
        <w:rPr>
          <w:b/>
          <w:bCs/>
        </w:rPr>
        <w:t xml:space="preserve">voor de komende 3 jaar </w:t>
      </w:r>
    </w:p>
    <w:p w14:paraId="6FE01E66" w14:textId="413C4AF2" w:rsidR="004B3963" w:rsidRDefault="00202B0C" w:rsidP="002D652A">
      <w:pPr>
        <w:pStyle w:val="Default"/>
        <w:rPr>
          <w:b/>
          <w:bCs/>
        </w:rPr>
      </w:pPr>
      <w:r>
        <w:rPr>
          <w:b/>
          <w:bCs/>
        </w:rPr>
        <w:t xml:space="preserve">    en Fred voor het komende jaar </w:t>
      </w:r>
      <w:r w:rsidR="002D652A">
        <w:rPr>
          <w:b/>
          <w:bCs/>
        </w:rPr>
        <w:t xml:space="preserve">weer bestuurslid. </w:t>
      </w:r>
    </w:p>
    <w:p w14:paraId="77D7B686" w14:textId="77777777" w:rsidR="002D652A" w:rsidRDefault="002D652A" w:rsidP="002D652A">
      <w:pPr>
        <w:pStyle w:val="Default"/>
        <w:rPr>
          <w:b/>
          <w:bCs/>
        </w:rPr>
      </w:pPr>
    </w:p>
    <w:p w14:paraId="03FB1BC8" w14:textId="77777777" w:rsidR="004B3963" w:rsidRDefault="00B27B73">
      <w:pPr>
        <w:pStyle w:val="Default"/>
        <w:rPr>
          <w:b/>
          <w:bCs/>
        </w:rPr>
      </w:pPr>
      <w:r>
        <w:rPr>
          <w:b/>
          <w:bCs/>
        </w:rPr>
        <w:t xml:space="preserve">6. Ingekomen stukken en mededelingen. </w:t>
      </w:r>
    </w:p>
    <w:p w14:paraId="53656A59" w14:textId="77777777" w:rsidR="004B3963" w:rsidRDefault="004B3963">
      <w:pPr>
        <w:pStyle w:val="Default"/>
      </w:pPr>
    </w:p>
    <w:p w14:paraId="74ADB5FD" w14:textId="77777777" w:rsidR="004B3963" w:rsidRDefault="00B27B73">
      <w:pPr>
        <w:pStyle w:val="Default"/>
        <w:rPr>
          <w:b/>
          <w:bCs/>
        </w:rPr>
      </w:pPr>
      <w:r>
        <w:rPr>
          <w:b/>
          <w:bCs/>
        </w:rPr>
        <w:t xml:space="preserve">7. Rondvraag. </w:t>
      </w:r>
    </w:p>
    <w:p w14:paraId="472BAD0F" w14:textId="77777777" w:rsidR="004B3963" w:rsidRDefault="004B3963">
      <w:pPr>
        <w:pStyle w:val="Default"/>
      </w:pPr>
    </w:p>
    <w:p w14:paraId="633EF0AB" w14:textId="71B7DEE2" w:rsidR="004B3963" w:rsidRDefault="00B27B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8. Sluiting.</w:t>
      </w:r>
    </w:p>
    <w:sectPr w:rsidR="004B396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63"/>
    <w:rsid w:val="000D409C"/>
    <w:rsid w:val="00193C1F"/>
    <w:rsid w:val="00202B0C"/>
    <w:rsid w:val="002D652A"/>
    <w:rsid w:val="003E2A61"/>
    <w:rsid w:val="004B3963"/>
    <w:rsid w:val="0064266C"/>
    <w:rsid w:val="00771EE5"/>
    <w:rsid w:val="0080667F"/>
    <w:rsid w:val="0088361D"/>
    <w:rsid w:val="009565C5"/>
    <w:rsid w:val="00A602D0"/>
    <w:rsid w:val="00B2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B60C"/>
  <w15:docId w15:val="{6E5716BA-2F77-4473-98C1-25A237C2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912048"/>
    <w:rPr>
      <w:rFonts w:ascii="Tahoma" w:hAnsi="Tahoma" w:cs="Tahoma"/>
      <w:sz w:val="16"/>
      <w:szCs w:val="16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E0024A"/>
    <w:rPr>
      <w:rFonts w:ascii="Calibri" w:eastAsia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91204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Barneveld</dc:creator>
  <dc:description/>
  <cp:lastModifiedBy>Thomas Oosterkamp</cp:lastModifiedBy>
  <cp:revision>2</cp:revision>
  <dcterms:created xsi:type="dcterms:W3CDTF">2025-01-06T18:25:00Z</dcterms:created>
  <dcterms:modified xsi:type="dcterms:W3CDTF">2025-01-06T18:25:00Z</dcterms:modified>
  <dc:language>nl-NL</dc:language>
</cp:coreProperties>
</file>